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Pyramids and Pharaohs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religion, government, and the Nile's economy come together in Old Kingdom Egypt to make it possible to build the pyramids?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how and why the ancient Egyptians built the pyramids as tombs for their god-kings. Part 1 is the Egypt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Old Kingdom was and why the Egyptians saw the pharaoh as a divine god-king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and why the Egyptians built the pyramids as tombs to secure the pharaoh's afterlife, using the Great Pyramid of Giza (Khufu) as the key example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the Nile's food surplus and a strong central government made pyramid-building possible, and weigh a primary source (Herodotus) against modern archaeology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Egypt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Compare Each Part of Old Kingdom Egypt: Religion and Resources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The God-King, the Nile, and the Workers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 - How the Pyramids Were Possible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Egypt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god-king of ancient Egypt, believed to be a living god who owned all the land and ruled with absolute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Old Kingdom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early period of ancient Egyptian history, about 2686 to 2181 BCE, when the great pyramids were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massive stone tomb built to protect a pharaoh's body and treasures and secure his journey to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Pyramid of Giza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enormous tomb built for the pharaoh Khufu at Giza, the largest pyramid ever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Old Kingdom pharaoh, called Cheops by the Greeks, who built the Great Pyramid of Giza.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life the Egyptians believed a pharaoh would enjoy after death if his body and tomb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river whose yearly flood left rich soil, producing the food surplus that fed Egypt and its pyramid workers.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food beyond what farmers needed, which freed thousands of workers to help build the pyramids.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pharaoh's chief official, who ran the government, collected taxes, and organized the labor for building projects.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Mummification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preserving a dead pharaoh's body so his spirit could live on in the afterlife.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Each Part of Old Kingdom Egypt: Religion and Resources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part of Old Kingdom Egypt, describe (1) how it connected to RELIGION and the god-king, and (2) how it helped get the pyramid actually built. Notice how religion, government, and the Nile's wealth all pointed at one goal - a tomb for a god-king.</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Part of Old Kingdom Egypt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Its link to religion and the god-king</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it helped get the pyramid built</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pharaoh</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Nile River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vizier and officials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Religion and the afterlife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workers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sourcing, comprehension, and analysis questions that follow. This passage is from a real history book, The Histories, written by the ancient Greek writer Herodotus around 430 BCE and here given in George Rawlinson's 1858 English translation. It has been lightly modernized so it is easier to read, but its meaning is unchanged. In it, Herodotus describes how the pharaoh Cheops (whom the Egyptians called Khufu) organized the enormous labor to build the Great Pyramid.</w:t>
      </w:r>
    </w:p>
    <w:p>
      <w:pPr>
        <w:spacing w:after="80"/>
      </w:pPr>
    </w:p>
    <w:p>
      <w:pPr>
        <w:keepNext/>
        <w:keepLines/>
        <w:spacing w:after="40" w:before="40"/>
      </w:pPr>
      <w:r>
        <w:rPr>
          <w:rFonts w:ascii="Arial" w:cs="Arial" w:eastAsia="Arial" w:hAnsi="Arial"/>
          <w:b/>
          <w:bCs/>
          <w:color w:val="1B2A4A"/>
          <w:sz w:val="22"/>
          <w:szCs w:val="22"/>
        </w:rPr>
        <w:t xml:space="preserve">How Cheops Built the Great Pyramid (Herodotus, c. 430 BCE)</w:t>
      </w:r>
    </w:p>
    <w:p>
      <w:pPr>
        <w:keepNext/>
        <w:keepLines/>
        <w:spacing w:after="80"/>
      </w:pPr>
      <w:r>
        <w:rPr>
          <w:rFonts w:ascii="Arial" w:cs="Arial" w:eastAsia="Arial" w:hAnsi="Arial"/>
          <w:i/>
          <w:iCs/>
          <w:color w:val="333333"/>
          <w:sz w:val="22"/>
          <w:szCs w:val="22"/>
        </w:rPr>
        <w:t xml:space="preserve">Herodotus was a Greek traveler and writer, often called the Father of History. He visited Egypt around 450 BCE and wrote down stories the Egyptian priests told him. But the Great Pyramid had already stood for about 2,000 years before his visit, so he was recording old hearsay, not something he saw for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Cheops became king of Egypt, and he treated the people harshly. He closed the temples and stopped the usual worship. Then he forced all the Egyptians to work for him.</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Some men were ordered to drag great blocks of stone from the quarries down to the Nile River. Other men carried the stones across the river in boats. Then still more men dragged them to the foot of the hills.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people worked in gangs of a hundred thousand men. Each gang labored for three months at a time. Then a fresh gang of workers took its place.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First they spent ten years building a raised road, called a causeway, to move the stones. This road was itself a huge work. After the road was finished, they leveled the ground and cut underground rooms to serve as the king's tomb.</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pyramid itself took twenty years to build. Each of its four sides is a square. Every side is about eight hundred feet long, and the pyramid is just as high. It is made of smooth, polished stone, and the blocks are fitted together tightly.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On the outside of the pyramid there is writing. It records how much was spent on radishes, onions, and garlic to feed the workers. The cost of their food was enormous.</w:t>
      </w:r>
    </w:p>
    <w:p>
      <w:pPr>
        <w:keepLines/>
        <w:spacing w:after="120"/>
        <w:ind w:right="240"/>
        <w:jc w:val="right"/>
      </w:pPr>
      <w:r>
        <w:rPr>
          <w:rFonts w:ascii="Arial" w:cs="Arial" w:eastAsia="Arial" w:hAnsi="Arial"/>
          <w:color w:val="333333"/>
          <w:sz w:val="18"/>
          <w:szCs w:val="18"/>
        </w:rPr>
        <w:t xml:space="preserve">— Adapted from: Herodotus, The Histories, Book II, trans. George Rawlinson (London, 1858).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of how the Great Pyramid was built, and about how long after the pyramid was finished did he write it? Using the note above, explain why that long time gap could make his account less reliable.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how were the workers organized, and how long did the work take? Use the specific numbers Herodotus gives.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Herodotus, what did Cheops do to the Egyptian people and to their temples? Use details from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Guided Notes you learned what modern archaeologists discovered about the pyramid workers. Herodotus describes them as people forced to labor. How does the modern evidence change this picture, and why can a source written 2,000 years later be partly wrong?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The God-King, the Nile, and the Workers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Egyptian belief that the PHARAOH was a living god-king helps explain WHY the pyramids were built. Why would a whole kingdom spend years building an enormous tomb for one person?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Explain how the NILE RIVER and its food SURPLUS made it possible to build the pyramids. Be sure to explain BOTH the extra food AND the yearly flood season in your answer.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who really built the pyramids, according to modern archaeologists, and how that is DIFFERENT from the old story that slaves built them. What evidence changed historians' minds?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 - How the Pyramids Were Possible</w:t>
      </w:r>
    </w:p>
    <w:p>
      <w:pPr>
        <w:keepNext/>
        <w:keepLines/>
        <w:spacing w:after="40"/>
      </w:pPr>
      <w:r>
        <w:rPr>
          <w:rFonts w:ascii="Trebuchet MS" w:cs="Trebuchet MS" w:eastAsia="Trebuchet MS" w:hAnsi="Trebuchet MS"/>
          <w:b/>
          <w:bCs/>
          <w:color w:val="B84D38"/>
          <w:spacing w:val="12"/>
          <w:sz w:val="17"/>
          <w:szCs w:val="17"/>
        </w:rPr>
        <w:t xml:space="preserve">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Answer this question: How did religion, government, and the Nile's economy come together in Old Kingdom Egypt to make it possible to build the pyramids? Your paragraph must include all five things below. Check off each one as you use it. (1) Explain what a pyramid was and name the Great Pyramid of Giza and its pharaoh, Khufu, as an example. (2) Use at least THREE Reference Guide terms. You could use pharaoh, Old Kingdom, Nile River, surplus, afterlife, or vizier. (3) Give ONE specific detail from the Primary Source Spotlight (the Herodotus excerpt) as evidence. (4) Explain how modern archaeology CORRECTS the idea that slaves built the pyramids. (5) Take a clear position: why is a pyramid such good evidence of how Old Kingdom Egypt was organized?</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 EXAMPLE - explains that a pyramid was a massive stone tomb built to protect a pharaoh's body and secure his afterlife, and names the Great Pyramid of Giza and its pharaoh Khufu as an example.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REFERENCE TERMS - uses at least three of pharaoh, Old Kingdom, Nile River, surplus, afterlife, or vizier, correctly.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SPECIFIC DETAIL AS EVIDENCE - names one detail from the Herodotus excerpt (for example the gangs of 100,000 men, the three-month shifts, the ten-year causeway, or the twenty years to build the pyramid).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MODERN CORRECTION - explains that modern archaeology shows the pyramids were built by skilled, paid, and conscripted seasonal workers (many of them farmers), not by enslaved masses, based on the workers' village and tombs found at Giza.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POSITION ON WHY IT MATTERS - takes a clear, defended stance on why a pyramid is good evidence of how Old Kingdom Egypt combined religion, government, and the Nile's economy.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2026-08-04T03:33:38.429Z</dcterms:created>
  <dcterms:modified xsi:type="dcterms:W3CDTF">2026-08-04T03:33:38.429Z</dcterms:modified>
</cp:coreProperties>
</file>

<file path=docProps/custom.xml><?xml version="1.0" encoding="utf-8"?>
<Properties xmlns="http://schemas.openxmlformats.org/officeDocument/2006/custom-properties" xmlns:vt="http://schemas.openxmlformats.org/officeDocument/2006/docPropsVTypes"/>
</file>